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1779A" w14:textId="77777777" w:rsidR="00B66123" w:rsidRDefault="00B66123" w:rsidP="000904AF">
      <w:pPr>
        <w:spacing w:line="360" w:lineRule="auto"/>
        <w:ind w:left="7788"/>
      </w:pPr>
      <w:bookmarkStart w:id="0" w:name="_GoBack"/>
      <w:bookmarkEnd w:id="0"/>
      <w:r>
        <w:rPr>
          <w:b/>
          <w:sz w:val="20"/>
          <w:szCs w:val="20"/>
        </w:rPr>
        <w:t>Załącznik nr 3</w:t>
      </w:r>
    </w:p>
    <w:p w14:paraId="629A7CA6" w14:textId="7688F740" w:rsidR="000904AF" w:rsidRDefault="001C74B8" w:rsidP="000904AF">
      <w:pPr>
        <w:spacing w:line="360" w:lineRule="auto"/>
        <w:jc w:val="center"/>
        <w:rPr>
          <w:b/>
          <w:sz w:val="44"/>
          <w:szCs w:val="44"/>
        </w:rPr>
      </w:pPr>
      <w:r w:rsidRPr="001C74B8">
        <w:rPr>
          <w:b/>
          <w:sz w:val="44"/>
          <w:szCs w:val="44"/>
        </w:rPr>
        <w:t>Skierowanie</w:t>
      </w:r>
    </w:p>
    <w:p w14:paraId="7ED197D7" w14:textId="167A083B" w:rsidR="00B66123" w:rsidRDefault="00B66123" w:rsidP="000904AF">
      <w:pPr>
        <w:spacing w:line="360" w:lineRule="auto"/>
        <w:jc w:val="center"/>
      </w:pPr>
      <w:r>
        <w:t xml:space="preserve">na turnus dokształcania teoretycznego </w:t>
      </w:r>
      <w:r>
        <w:rPr>
          <w:b/>
          <w:bCs/>
          <w:u w:val="single"/>
        </w:rPr>
        <w:t>ucznia -  młodocianego pracownika</w:t>
      </w:r>
      <w:r>
        <w:t xml:space="preserve"> organizowany przez </w:t>
      </w:r>
      <w:r>
        <w:rPr>
          <w:b/>
          <w:bCs/>
        </w:rPr>
        <w:t xml:space="preserve">Centrum Kształcenia Zawodowego nr 2 </w:t>
      </w:r>
      <w:r>
        <w:t xml:space="preserve">funkcjonujące </w:t>
      </w:r>
      <w:r>
        <w:br/>
      </w:r>
      <w:r>
        <w:rPr>
          <w:b/>
          <w:bCs/>
        </w:rPr>
        <w:t xml:space="preserve">w Zespole Szkół Budowlanych i Kształcenia Ustawicznego </w:t>
      </w:r>
      <w:r>
        <w:rPr>
          <w:b/>
          <w:bCs/>
        </w:rPr>
        <w:br/>
        <w:t>w Słupsku przy ul. Królowej Jadwigi 3.</w:t>
      </w:r>
    </w:p>
    <w:p w14:paraId="49BB07EB" w14:textId="77777777" w:rsidR="00B66123" w:rsidRDefault="00B66123" w:rsidP="00B66123">
      <w:pPr>
        <w:pStyle w:val="par"/>
        <w:spacing w:before="0" w:after="0" w:line="360" w:lineRule="auto"/>
        <w:jc w:val="center"/>
      </w:pPr>
      <w:r>
        <w:rPr>
          <w:sz w:val="16"/>
          <w:szCs w:val="16"/>
        </w:rPr>
        <w:t xml:space="preserve"> 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2"/>
        <w:gridCol w:w="4253"/>
        <w:gridCol w:w="567"/>
        <w:gridCol w:w="538"/>
      </w:tblGrid>
      <w:tr w:rsidR="000904AF" w14:paraId="08EC1D17" w14:textId="77777777" w:rsidTr="00172F42">
        <w:trPr>
          <w:trHeight w:val="972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881D9D8" w14:textId="5CD93AB1" w:rsidR="000904AF" w:rsidRPr="000904AF" w:rsidRDefault="000904AF">
            <w:pPr>
              <w:rPr>
                <w:b/>
                <w:bCs/>
                <w:sz w:val="22"/>
                <w:szCs w:val="22"/>
              </w:rPr>
            </w:pPr>
            <w:r w:rsidRPr="000904AF">
              <w:rPr>
                <w:b/>
                <w:bCs/>
                <w:sz w:val="22"/>
                <w:szCs w:val="22"/>
              </w:rPr>
              <w:t>Imię/ imiona i nazwisko uczni</w:t>
            </w: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34DE" w14:textId="77777777" w:rsidR="000904AF" w:rsidRDefault="000904A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B66123" w14:paraId="598437BA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004B50" w14:textId="0F50B1C4" w:rsidR="00B66123" w:rsidRPr="000904AF" w:rsidRDefault="00B66123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 xml:space="preserve">Data urodzenia 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4665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2DB148C3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D190755" w14:textId="0582AECE" w:rsidR="00B66123" w:rsidRPr="000904AF" w:rsidRDefault="00B66123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>Miejsce urodzenia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01B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2CCF0229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5ACCC3" w14:textId="6C96D455" w:rsidR="00B66123" w:rsidRPr="000904AF" w:rsidRDefault="00B66123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>Numer PESEL</w:t>
            </w:r>
            <w:r w:rsidRPr="000904AF">
              <w:rPr>
                <w:i/>
                <w:iCs/>
                <w:sz w:val="20"/>
                <w:szCs w:val="20"/>
              </w:rPr>
              <w:t xml:space="preserve"> </w:t>
            </w:r>
            <w:r w:rsidR="000904AF">
              <w:rPr>
                <w:i/>
                <w:iCs/>
                <w:sz w:val="20"/>
                <w:szCs w:val="20"/>
              </w:rPr>
              <w:t>(</w:t>
            </w:r>
            <w:r w:rsidRPr="000904AF">
              <w:rPr>
                <w:i/>
                <w:iCs/>
                <w:sz w:val="20"/>
                <w:szCs w:val="20"/>
              </w:rPr>
              <w:t>w przypadku ucznia, który nie posiada numeru PESEL - numer dokumentu potwierdzającego jego tożsamość</w:t>
            </w:r>
            <w:r w:rsidR="000904A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27C8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  <w:p w14:paraId="43519BB3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2A641DAC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92BA76" w14:textId="0C0C894C" w:rsidR="00B66123" w:rsidRPr="000904AF" w:rsidRDefault="00B66123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>Adres zamieszkania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3D91" w14:textId="77777777" w:rsidR="00B66123" w:rsidRDefault="00B66123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642CEBEF" w14:textId="77777777" w:rsidR="001145F7" w:rsidRDefault="001145F7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624667D4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7BF6F43" w14:textId="161C30E3" w:rsidR="00316446" w:rsidRPr="000904AF" w:rsidRDefault="00B66123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>Adres mailowy</w:t>
            </w:r>
            <w:r w:rsidR="00316446" w:rsidRPr="000904AF">
              <w:rPr>
                <w:sz w:val="22"/>
                <w:szCs w:val="22"/>
              </w:rPr>
              <w:t>/</w:t>
            </w:r>
          </w:p>
          <w:p w14:paraId="5DD31BC3" w14:textId="528C3C3F" w:rsidR="00B66123" w:rsidRPr="000904AF" w:rsidRDefault="00B66123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 xml:space="preserve">telefon do ucznia 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DE3C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186DEB23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20A2D85" w14:textId="3FE6C22B" w:rsidR="00B66123" w:rsidRPr="000904AF" w:rsidRDefault="00316446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>N</w:t>
            </w:r>
            <w:r w:rsidR="00B66123" w:rsidRPr="000904AF">
              <w:rPr>
                <w:sz w:val="22"/>
                <w:szCs w:val="22"/>
              </w:rPr>
              <w:t>azwę i symbol cyfrowy zawodu, zgodnie z klasyfikacją zawodów szkolnictwa zawodowego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2AAD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  <w:p w14:paraId="7D78A564" w14:textId="77777777" w:rsidR="00B66123" w:rsidRDefault="00B6612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29D93647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BE2504B" w14:textId="77777777" w:rsidR="00B66123" w:rsidRPr="000904AF" w:rsidRDefault="00B66123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 xml:space="preserve">Zakres dokształcania teoretycznego </w:t>
            </w:r>
          </w:p>
          <w:p w14:paraId="5DB982A8" w14:textId="5E410E4B" w:rsidR="00B66123" w:rsidRPr="009C083E" w:rsidRDefault="00B66123">
            <w:pPr>
              <w:rPr>
                <w:sz w:val="18"/>
                <w:szCs w:val="18"/>
              </w:rPr>
            </w:pPr>
            <w:r w:rsidRPr="009C083E">
              <w:rPr>
                <w:i/>
                <w:iCs/>
                <w:sz w:val="18"/>
                <w:szCs w:val="18"/>
              </w:rPr>
              <w:t>(należy zapisać stopień I, II lub III)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5720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38627BE6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03F87E" w14:textId="77777777" w:rsidR="00B66123" w:rsidRPr="000904AF" w:rsidRDefault="00B66123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>Nazwa pracodawcy albo szkoły kierującej ucznia na turnus dokształcania teoretycznego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C42D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  <w:p w14:paraId="208F66AB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904AF" w14:paraId="6C83F73C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7939CA9" w14:textId="2C97355C" w:rsidR="000904AF" w:rsidRPr="000904AF" w:rsidRDefault="000904AF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 xml:space="preserve">Miejsce odbywania praktyk </w:t>
            </w:r>
            <w:r w:rsidRPr="000904AF">
              <w:rPr>
                <w:i/>
                <w:iCs/>
                <w:sz w:val="18"/>
                <w:szCs w:val="18"/>
              </w:rPr>
              <w:t>(należy zapisać adres i nr kontaktowy do pracodawcy)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A948" w14:textId="77777777" w:rsidR="000904AF" w:rsidRDefault="000904AF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435067F6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537EEDD" w14:textId="77777777" w:rsidR="00B66123" w:rsidRPr="000904AF" w:rsidRDefault="00B66123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>Termin dokształcania teoretycznego</w:t>
            </w:r>
          </w:p>
          <w:p w14:paraId="3DD352A0" w14:textId="77777777" w:rsidR="00B66123" w:rsidRPr="000904AF" w:rsidRDefault="00B66123">
            <w:pPr>
              <w:rPr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A2C2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  <w:p w14:paraId="2C11D621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6987E48F" w14:textId="77777777" w:rsidTr="00172F42"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172DE6D" w14:textId="78CB8944" w:rsidR="00B66123" w:rsidRPr="000904AF" w:rsidRDefault="00B66123" w:rsidP="002F6058">
            <w:pPr>
              <w:rPr>
                <w:sz w:val="22"/>
                <w:szCs w:val="22"/>
              </w:rPr>
            </w:pPr>
            <w:r w:rsidRPr="000904AF">
              <w:rPr>
                <w:sz w:val="22"/>
                <w:szCs w:val="22"/>
              </w:rPr>
              <w:t>Imiona i nazwisko rodziców/ opiekunów ucznia</w:t>
            </w:r>
          </w:p>
          <w:p w14:paraId="4ECBBAD6" w14:textId="77777777" w:rsidR="00B66123" w:rsidRPr="000904AF" w:rsidRDefault="00B66123">
            <w:pPr>
              <w:snapToGrid w:val="0"/>
              <w:rPr>
                <w:b/>
                <w:sz w:val="22"/>
                <w:szCs w:val="22"/>
              </w:rPr>
            </w:pPr>
          </w:p>
          <w:p w14:paraId="6F7A6DC0" w14:textId="712F6403" w:rsidR="00B66123" w:rsidRPr="000904AF" w:rsidRDefault="00B66123" w:rsidP="00053E2A">
            <w:pPr>
              <w:rPr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6120" w14:textId="77777777" w:rsidR="00B66123" w:rsidRDefault="00B66123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B66123" w14:paraId="6FF38672" w14:textId="77777777" w:rsidTr="00172F42">
        <w:tc>
          <w:tcPr>
            <w:tcW w:w="3942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B11624" w14:textId="5430DA31" w:rsidR="00B66123" w:rsidRPr="000904AF" w:rsidRDefault="00B66123" w:rsidP="00053E2A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AB51BF" w14:textId="77777777" w:rsidR="00B66123" w:rsidRDefault="00B66123">
            <w:r>
              <w:rPr>
                <w:sz w:val="20"/>
                <w:szCs w:val="20"/>
              </w:rPr>
              <w:t>Rodzice/opiekunowie wyrażają zgodę na podejmowanie działań w zakresie zapewnienia zdrowia na zajęciach teoretycznej nauki zawodu.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6BF12A" w14:textId="77777777" w:rsidR="00B66123" w:rsidRDefault="00B66123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D0FBDDC" w14:textId="77777777" w:rsidR="00B66123" w:rsidRDefault="00B66123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NIE</w:t>
            </w:r>
          </w:p>
        </w:tc>
      </w:tr>
      <w:tr w:rsidR="00B66123" w14:paraId="2ADA8C54" w14:textId="77777777" w:rsidTr="00172F42">
        <w:trPr>
          <w:trHeight w:val="259"/>
        </w:trPr>
        <w:tc>
          <w:tcPr>
            <w:tcW w:w="39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7076E13" w14:textId="77777777" w:rsidR="00B66123" w:rsidRPr="000904AF" w:rsidRDefault="00B6612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1698DC" w14:textId="77777777" w:rsidR="00B66123" w:rsidRDefault="00B66123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2EE1C" w14:textId="77777777" w:rsidR="00B66123" w:rsidRDefault="00B66123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F3B" w14:textId="77777777" w:rsidR="00B66123" w:rsidRDefault="00B66123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B66123" w14:paraId="0CE3734C" w14:textId="77777777" w:rsidTr="00172F42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462997" w14:textId="77777777" w:rsidR="00B66123" w:rsidRPr="000904AF" w:rsidRDefault="00B66123">
            <w:pPr>
              <w:rPr>
                <w:b/>
                <w:sz w:val="22"/>
                <w:szCs w:val="22"/>
              </w:rPr>
            </w:pPr>
            <w:r w:rsidRPr="000904AF">
              <w:rPr>
                <w:b/>
                <w:sz w:val="22"/>
                <w:szCs w:val="22"/>
              </w:rPr>
              <w:t>Telefon kontaktowy do rodzica:</w:t>
            </w: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4CBD" w14:textId="77777777" w:rsidR="00B66123" w:rsidRDefault="00B66123">
            <w:pPr>
              <w:snapToGrid w:val="0"/>
              <w:spacing w:line="360" w:lineRule="auto"/>
              <w:jc w:val="center"/>
              <w:rPr>
                <w:bCs/>
                <w:sz w:val="16"/>
                <w:szCs w:val="16"/>
              </w:rPr>
            </w:pPr>
          </w:p>
          <w:p w14:paraId="17AAC20F" w14:textId="77777777" w:rsidR="00B66123" w:rsidRDefault="00B6612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B66123" w14:paraId="265B198D" w14:textId="77777777" w:rsidTr="00B66123">
        <w:tc>
          <w:tcPr>
            <w:tcW w:w="3942" w:type="dxa"/>
          </w:tcPr>
          <w:p w14:paraId="0CCAE6C8" w14:textId="77777777" w:rsidR="00B66123" w:rsidRDefault="00B66123">
            <w:pPr>
              <w:rPr>
                <w:b/>
                <w:sz w:val="20"/>
                <w:szCs w:val="20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34A9" w14:textId="77777777" w:rsidR="00B66123" w:rsidRDefault="00B66123">
            <w:pPr>
              <w:spacing w:line="360" w:lineRule="auto"/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3F652577" w14:textId="77777777" w:rsidR="00B66123" w:rsidRDefault="00B6612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66123" w14:paraId="6EE9AA4F" w14:textId="77777777" w:rsidTr="00B66123">
        <w:tc>
          <w:tcPr>
            <w:tcW w:w="3942" w:type="dxa"/>
          </w:tcPr>
          <w:p w14:paraId="0FF00F77" w14:textId="77777777" w:rsidR="00B66123" w:rsidRDefault="00B66123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0886" w14:textId="77777777" w:rsidR="00B66123" w:rsidRDefault="00B66123">
            <w:pPr>
              <w:spacing w:line="360" w:lineRule="auto"/>
              <w:jc w:val="center"/>
            </w:pPr>
            <w:r>
              <w:rPr>
                <w:sz w:val="12"/>
                <w:szCs w:val="12"/>
              </w:rPr>
              <w:t>Data, podpis osoby kierującej</w:t>
            </w:r>
          </w:p>
        </w:tc>
      </w:tr>
    </w:tbl>
    <w:p w14:paraId="2810BB4F" w14:textId="7F8237ED" w:rsidR="00B66123" w:rsidRPr="00BB0BE0" w:rsidRDefault="00B66123">
      <w:pPr>
        <w:rPr>
          <w:b/>
          <w:sz w:val="20"/>
          <w:szCs w:val="20"/>
        </w:rPr>
      </w:pPr>
    </w:p>
    <w:sectPr w:rsidR="00B66123" w:rsidRPr="00BB0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23"/>
    <w:rsid w:val="000904AF"/>
    <w:rsid w:val="001145F7"/>
    <w:rsid w:val="00172F42"/>
    <w:rsid w:val="001C74B8"/>
    <w:rsid w:val="00316446"/>
    <w:rsid w:val="00803322"/>
    <w:rsid w:val="009879AB"/>
    <w:rsid w:val="009C083E"/>
    <w:rsid w:val="00A814AC"/>
    <w:rsid w:val="00B26E52"/>
    <w:rsid w:val="00B66123"/>
    <w:rsid w:val="00B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917D"/>
  <w15:chartTrackingRefBased/>
  <w15:docId w15:val="{0FC1CC9D-E847-4C07-927D-5A967E0C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1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">
    <w:name w:val="par"/>
    <w:basedOn w:val="Normalny"/>
    <w:rsid w:val="00B66123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2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Chrzanowska</dc:creator>
  <cp:keywords/>
  <dc:description/>
  <cp:lastModifiedBy>Elżbieta Tymczak</cp:lastModifiedBy>
  <cp:revision>2</cp:revision>
  <cp:lastPrinted>2023-07-07T06:55:00Z</cp:lastPrinted>
  <dcterms:created xsi:type="dcterms:W3CDTF">2023-07-21T07:14:00Z</dcterms:created>
  <dcterms:modified xsi:type="dcterms:W3CDTF">2023-07-21T07:14:00Z</dcterms:modified>
</cp:coreProperties>
</file>